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6359" w14:textId="51F94138" w:rsidR="000309D2" w:rsidRDefault="000309D2" w:rsidP="007A3805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309D2">
        <w:rPr>
          <w:noProof/>
        </w:rPr>
        <w:drawing>
          <wp:inline distT="0" distB="0" distL="0" distR="0" wp14:anchorId="12A50707" wp14:editId="32ECF4B3">
            <wp:extent cx="5943600" cy="823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C1ED" w14:textId="7390F9F7" w:rsidR="000309D2" w:rsidRDefault="000309D2" w:rsidP="007A3805">
      <w:pPr>
        <w:spacing w:after="0"/>
        <w:rPr>
          <w:b/>
          <w:sz w:val="24"/>
          <w:szCs w:val="24"/>
        </w:rPr>
      </w:pPr>
      <w:r w:rsidRPr="000309D2">
        <w:rPr>
          <w:noProof/>
        </w:rPr>
        <w:lastRenderedPageBreak/>
        <w:drawing>
          <wp:inline distT="0" distB="0" distL="0" distR="0" wp14:anchorId="5D4FE1F5" wp14:editId="1F96B456">
            <wp:extent cx="5693410" cy="841248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B3E12" w14:textId="5EEE6C77" w:rsidR="007A3805" w:rsidRDefault="007A3805" w:rsidP="007A38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Bulletin: November 18</w:t>
      </w:r>
    </w:p>
    <w:p w14:paraId="02D44AEB" w14:textId="77777777" w:rsidR="0027585B" w:rsidRDefault="0027585B" w:rsidP="0027585B">
      <w:pPr>
        <w:spacing w:after="0" w:line="276" w:lineRule="auto"/>
        <w:rPr>
          <w:rFonts w:eastAsia="Times New Roman" w:cstheme="minorHAnsi"/>
          <w:b/>
          <w:color w:val="000000"/>
        </w:rPr>
      </w:pPr>
    </w:p>
    <w:p w14:paraId="3F03BC23" w14:textId="1E547D8E" w:rsidR="0027585B" w:rsidRPr="0027585B" w:rsidRDefault="0027585B" w:rsidP="0027585B">
      <w:pPr>
        <w:spacing w:after="0" w:line="276" w:lineRule="auto"/>
        <w:rPr>
          <w:rFonts w:eastAsia="Times New Roman" w:cstheme="minorHAnsi"/>
          <w:color w:val="000000"/>
        </w:rPr>
      </w:pPr>
      <w:r w:rsidRPr="0027585B">
        <w:rPr>
          <w:rFonts w:eastAsia="Times New Roman" w:cstheme="minorHAnsi"/>
          <w:color w:val="000000"/>
        </w:rPr>
        <w:t xml:space="preserve">Once </w:t>
      </w:r>
      <w:r>
        <w:rPr>
          <w:rFonts w:eastAsia="Times New Roman" w:cstheme="minorHAnsi"/>
          <w:color w:val="000000"/>
        </w:rPr>
        <w:t>we start to think about the kind of world we are leaving to future generations, we look at things differently; we realize that the world is a gift which we have freely received and must share with others…. We can no longer</w:t>
      </w:r>
      <w:r w:rsidR="004B3051">
        <w:rPr>
          <w:rFonts w:eastAsia="Times New Roman" w:cstheme="minorHAnsi"/>
          <w:color w:val="000000"/>
        </w:rPr>
        <w:t xml:space="preserve"> view reality in a purely utilitarian way, in which efficiency and productivity are entirely geared to our individual benefit. (Pope Francis, </w:t>
      </w:r>
      <w:r w:rsidR="004B3051" w:rsidRPr="004B3051">
        <w:rPr>
          <w:rFonts w:eastAsia="Times New Roman" w:cstheme="minorHAnsi"/>
          <w:i/>
          <w:color w:val="000000"/>
        </w:rPr>
        <w:t>Laudato Si’</w:t>
      </w:r>
      <w:r w:rsidR="004B3051">
        <w:rPr>
          <w:rFonts w:eastAsia="Times New Roman" w:cstheme="minorHAnsi"/>
          <w:color w:val="000000"/>
        </w:rPr>
        <w:t>)</w:t>
      </w:r>
    </w:p>
    <w:p w14:paraId="1ED8CA8E" w14:textId="77777777" w:rsidR="0027585B" w:rsidRDefault="0027585B" w:rsidP="0027585B">
      <w:pPr>
        <w:spacing w:after="0" w:line="276" w:lineRule="auto"/>
        <w:rPr>
          <w:rFonts w:eastAsia="Times New Roman" w:cstheme="minorHAnsi"/>
          <w:b/>
          <w:color w:val="000000"/>
        </w:rPr>
      </w:pPr>
    </w:p>
    <w:p w14:paraId="082A0B94" w14:textId="50D874A7" w:rsidR="007669E1" w:rsidRPr="007669E1" w:rsidRDefault="004B3051" w:rsidP="0027585B">
      <w:pPr>
        <w:spacing w:after="0" w:line="276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SIMPLE </w:t>
      </w:r>
      <w:r w:rsidR="007669E1" w:rsidRPr="007669E1">
        <w:rPr>
          <w:rFonts w:eastAsia="Times New Roman" w:cstheme="minorHAnsi"/>
          <w:b/>
          <w:color w:val="000000"/>
        </w:rPr>
        <w:t>ACTION STEP</w:t>
      </w:r>
    </w:p>
    <w:p w14:paraId="500AE6FC" w14:textId="0EC6D5B6" w:rsidR="007669E1" w:rsidRDefault="007669E1" w:rsidP="007669E1">
      <w:pPr>
        <w:spacing w:after="0" w:line="276" w:lineRule="auto"/>
        <w:rPr>
          <w:rFonts w:eastAsia="Times New Roman" w:cstheme="minorHAnsi"/>
          <w:color w:val="000000"/>
        </w:rPr>
      </w:pPr>
      <w:r w:rsidRPr="007669E1">
        <w:rPr>
          <w:rFonts w:eastAsia="Times New Roman" w:cstheme="minorHAnsi"/>
          <w:color w:val="000000"/>
        </w:rPr>
        <w:t xml:space="preserve">Plastic pollution is hurting our economy and our environment. Even worse, a substantial portion of the plastic made in the U.S. uses natural gas -- further exacerbating harmful climate effects and </w:t>
      </w:r>
      <w:r w:rsidR="00BE0899">
        <w:rPr>
          <w:rFonts w:eastAsia="Times New Roman" w:cstheme="minorHAnsi"/>
          <w:color w:val="000000"/>
        </w:rPr>
        <w:t>providing a rationalization for</w:t>
      </w:r>
      <w:r w:rsidRPr="007669E1">
        <w:rPr>
          <w:rFonts w:eastAsia="Times New Roman" w:cstheme="minorHAnsi"/>
          <w:color w:val="000000"/>
        </w:rPr>
        <w:t xml:space="preserve"> continued drilling and fracking.</w:t>
      </w:r>
      <w:r w:rsidRPr="007669E1">
        <w:rPr>
          <w:rFonts w:eastAsia="Times New Roman" w:cstheme="minorHAnsi"/>
          <w:color w:val="000000"/>
        </w:rPr>
        <w:br/>
      </w:r>
      <w:r w:rsidRPr="007669E1">
        <w:rPr>
          <w:rFonts w:eastAsia="Times New Roman" w:cstheme="minorHAnsi"/>
          <w:color w:val="000000"/>
        </w:rPr>
        <w:br/>
        <w:t xml:space="preserve">The good news is that a number of businesses, local governments, and entire nations have taken actions to ban, limit, or place fees on single-use plastics. Kroger, the nation's largest grocery chain, recently committed to phase out all single-use plastic bags. </w:t>
      </w:r>
    </w:p>
    <w:p w14:paraId="66929EBE" w14:textId="77777777" w:rsidR="007669E1" w:rsidRPr="007669E1" w:rsidRDefault="007669E1" w:rsidP="007669E1">
      <w:pPr>
        <w:spacing w:after="0" w:line="276" w:lineRule="auto"/>
        <w:rPr>
          <w:rFonts w:eastAsia="Times New Roman" w:cstheme="minorHAnsi"/>
          <w:color w:val="000000"/>
        </w:rPr>
      </w:pPr>
    </w:p>
    <w:p w14:paraId="3C2161FD" w14:textId="77777777" w:rsidR="007669E1" w:rsidRDefault="007669E1" w:rsidP="007669E1">
      <w:pPr>
        <w:spacing w:after="0" w:line="276" w:lineRule="auto"/>
        <w:rPr>
          <w:rFonts w:eastAsia="Times New Roman" w:cstheme="minorHAnsi"/>
          <w:color w:val="000000"/>
        </w:rPr>
      </w:pPr>
      <w:r w:rsidRPr="007669E1">
        <w:rPr>
          <w:rFonts w:eastAsia="Times New Roman" w:cstheme="minorHAnsi"/>
          <w:color w:val="000000"/>
        </w:rPr>
        <w:t>Let’s encourage Albertsons, the second largest chain and owner of stores such as Safeway, Shaws, and ACME, to do the same. Kroger has reported they use 6 billion bags per year. If we could get Albertsons to take similar action, based on the sales comparison of the two companies, we would eliminate another approximately 3 billion bags per year.</w:t>
      </w:r>
    </w:p>
    <w:p w14:paraId="7EEF9DB6" w14:textId="32175DDB" w:rsidR="007669E1" w:rsidRPr="007669E1" w:rsidRDefault="007669E1" w:rsidP="007669E1">
      <w:pPr>
        <w:spacing w:after="27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(</w:t>
      </w:r>
      <w:r w:rsidR="00BE0899">
        <w:rPr>
          <w:rFonts w:eastAsia="Times New Roman" w:cstheme="minorHAnsi"/>
          <w:color w:val="000000"/>
        </w:rPr>
        <w:t xml:space="preserve">Taken from: </w:t>
      </w:r>
      <w:r w:rsidRPr="007669E1">
        <w:rPr>
          <w:rFonts w:eastAsia="Times New Roman" w:cstheme="minorHAnsi"/>
          <w:color w:val="000000"/>
        </w:rPr>
        <w:t xml:space="preserve">Kelli Soto, </w:t>
      </w:r>
      <w:r w:rsidRPr="007669E1">
        <w:rPr>
          <w:rFonts w:eastAsia="Times New Roman" w:cstheme="minorHAnsi"/>
          <w:i/>
          <w:color w:val="000000"/>
        </w:rPr>
        <w:t>Daily Kos</w:t>
      </w:r>
      <w:r w:rsidRPr="007669E1">
        <w:rPr>
          <w:rFonts w:eastAsia="Times New Roman" w:cstheme="minorHAnsi"/>
          <w:color w:val="000000"/>
        </w:rPr>
        <w:t xml:space="preserve">, </w:t>
      </w:r>
      <w:r w:rsidRPr="007669E1">
        <w:rPr>
          <w:rFonts w:eastAsia="Times New Roman" w:cstheme="minorHAnsi"/>
          <w:iCs/>
          <w:color w:val="000000"/>
        </w:rPr>
        <w:t>Oakland, CA, 94612)</w:t>
      </w:r>
    </w:p>
    <w:p w14:paraId="7B1DCDBC" w14:textId="08C5DC6F" w:rsidR="00487053" w:rsidRDefault="007669E1" w:rsidP="00F21C25">
      <w:pPr>
        <w:spacing w:after="0" w:line="276" w:lineRule="auto"/>
        <w:rPr>
          <w:rFonts w:eastAsia="Times New Roman" w:cstheme="minorHAnsi"/>
          <w:bCs/>
          <w:color w:val="000000"/>
        </w:rPr>
      </w:pPr>
      <w:r w:rsidRPr="007669E1">
        <w:rPr>
          <w:rFonts w:eastAsia="Times New Roman" w:cstheme="minorHAnsi"/>
          <w:color w:val="000000"/>
        </w:rPr>
        <w:t>If you agree, control/click on the link below to sign the petition</w:t>
      </w:r>
      <w:r w:rsidR="00F21C25">
        <w:rPr>
          <w:rFonts w:eastAsia="Times New Roman" w:cstheme="minorHAnsi"/>
          <w:color w:val="000000"/>
        </w:rPr>
        <w:t xml:space="preserve"> (if you are accessing the bulletin online)</w:t>
      </w:r>
      <w:r w:rsidRPr="007669E1">
        <w:rPr>
          <w:rFonts w:eastAsia="Times New Roman" w:cstheme="minorHAnsi"/>
          <w:color w:val="000000"/>
        </w:rPr>
        <w:t xml:space="preserve">. </w:t>
      </w:r>
      <w:hyperlink r:id="rId7" w:tgtFrame="_blank" w:history="1">
        <w:r w:rsidRPr="007669E1">
          <w:rPr>
            <w:rFonts w:eastAsia="Times New Roman" w:cstheme="minorHAnsi"/>
            <w:b/>
            <w:bCs/>
            <w:color w:val="0000FF"/>
            <w:u w:val="single"/>
          </w:rPr>
          <w:t>Sign the petition and call on Albertsons to put the wellness of the planet first and eliminate their single-use plastics.</w:t>
        </w:r>
      </w:hyperlink>
      <w:r w:rsidR="00487053">
        <w:rPr>
          <w:rFonts w:eastAsia="Times New Roman" w:cstheme="minorHAnsi"/>
          <w:b/>
          <w:bCs/>
          <w:color w:val="0000FF"/>
          <w:u w:val="single"/>
        </w:rPr>
        <w:t xml:space="preserve"> </w:t>
      </w:r>
      <w:r w:rsidR="00487053" w:rsidRPr="00487053">
        <w:rPr>
          <w:rFonts w:eastAsia="Times New Roman" w:cstheme="minorHAnsi"/>
          <w:bCs/>
          <w:color w:val="000000"/>
        </w:rPr>
        <w:t>You can also type the URL</w:t>
      </w:r>
      <w:r w:rsidR="00487053">
        <w:rPr>
          <w:rFonts w:eastAsia="Times New Roman" w:cstheme="minorHAnsi"/>
          <w:bCs/>
          <w:color w:val="000000"/>
        </w:rPr>
        <w:t xml:space="preserve"> </w:t>
      </w:r>
      <w:hyperlink r:id="rId8" w:tgtFrame="_blank" w:history="1">
        <w:r w:rsidR="00487053" w:rsidRPr="00487053">
          <w:rPr>
            <w:rFonts w:eastAsia="Times New Roman" w:cstheme="minorHAnsi"/>
            <w:color w:val="330099"/>
            <w:u w:val="single"/>
          </w:rPr>
          <w:t xml:space="preserve">Sign the petition: Urge Albertsons to eliminate single-use plastics </w:t>
        </w:r>
      </w:hyperlink>
      <w:r w:rsidR="00487053" w:rsidRPr="00487053">
        <w:rPr>
          <w:rFonts w:eastAsia="Times New Roman" w:cstheme="minorHAnsi"/>
          <w:bCs/>
          <w:color w:val="000000"/>
        </w:rPr>
        <w:t>into your browser’s address bar.</w:t>
      </w:r>
      <w:r w:rsidR="00F21C25">
        <w:rPr>
          <w:rFonts w:eastAsia="Times New Roman" w:cstheme="minorHAnsi"/>
          <w:bCs/>
          <w:color w:val="000000"/>
        </w:rPr>
        <w:t xml:space="preserve"> It will only take a minute.</w:t>
      </w:r>
    </w:p>
    <w:p w14:paraId="7D657608" w14:textId="77777777" w:rsidR="00F21C25" w:rsidRPr="00F21C25" w:rsidRDefault="00F21C25" w:rsidP="00F21C25">
      <w:pPr>
        <w:spacing w:after="0" w:line="276" w:lineRule="auto"/>
        <w:rPr>
          <w:rFonts w:eastAsia="Times New Roman" w:cstheme="minorHAnsi"/>
          <w:b/>
          <w:bCs/>
          <w:color w:val="0000FF"/>
          <w:u w:val="single"/>
        </w:rPr>
      </w:pPr>
    </w:p>
    <w:p w14:paraId="5BC66612" w14:textId="42DA54F5" w:rsidR="00F21C25" w:rsidRDefault="00F21C25" w:rsidP="00F21C25">
      <w:pPr>
        <w:shd w:val="clear" w:color="auto" w:fill="FFFFFF"/>
        <w:spacing w:after="0" w:line="314" w:lineRule="atLeast"/>
        <w:outlineLvl w:val="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 of November 12</w:t>
      </w:r>
      <w:r w:rsidRPr="00F21C25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, 9</w:t>
      </w:r>
      <w:r w:rsidR="008B7C1E">
        <w:rPr>
          <w:rFonts w:eastAsia="Times New Roman" w:cstheme="minorHAnsi"/>
          <w:color w:val="000000"/>
        </w:rPr>
        <w:t>1</w:t>
      </w:r>
      <w:r>
        <w:rPr>
          <w:rFonts w:eastAsia="Times New Roman" w:cstheme="minorHAnsi"/>
          <w:color w:val="000000"/>
        </w:rPr>
        <w:t>,</w:t>
      </w:r>
      <w:r w:rsidR="008B7C1E">
        <w:rPr>
          <w:rFonts w:eastAsia="Times New Roman" w:cstheme="minorHAnsi"/>
          <w:color w:val="000000"/>
        </w:rPr>
        <w:t>294</w:t>
      </w:r>
      <w:r w:rsidRPr="007669E1">
        <w:rPr>
          <w:rFonts w:eastAsia="Times New Roman" w:cstheme="minorHAnsi"/>
          <w:color w:val="000000"/>
        </w:rPr>
        <w:t xml:space="preserve"> signatures have been collected.</w:t>
      </w:r>
      <w:r>
        <w:rPr>
          <w:rFonts w:eastAsia="Times New Roman" w:cstheme="minorHAnsi"/>
          <w:color w:val="000000"/>
        </w:rPr>
        <w:t xml:space="preserve">  </w:t>
      </w:r>
    </w:p>
    <w:p w14:paraId="3828763B" w14:textId="4BF152F0" w:rsidR="00487053" w:rsidRDefault="00F21C25" w:rsidP="004B3051">
      <w:pPr>
        <w:shd w:val="clear" w:color="auto" w:fill="FFFFFF"/>
        <w:spacing w:before="100" w:beforeAutospacing="1" w:after="100" w:afterAutospacing="1" w:line="314" w:lineRule="atLeast"/>
        <w:outlineLvl w:val="2"/>
        <w:rPr>
          <w:rFonts w:eastAsia="Times New Roman" w:cstheme="minorHAnsi"/>
          <w:b/>
          <w:bCs/>
          <w:color w:val="000000"/>
        </w:rPr>
      </w:pPr>
      <w:r w:rsidRPr="00F21C25">
        <w:rPr>
          <w:rFonts w:eastAsia="Times New Roman" w:cstheme="minorHAnsi"/>
          <w:b/>
          <w:bCs/>
          <w:color w:val="000000"/>
        </w:rPr>
        <w:t>Thanks for being a steward of our common home!</w:t>
      </w:r>
    </w:p>
    <w:p w14:paraId="14283DB6" w14:textId="7511E751" w:rsidR="000309D2" w:rsidRDefault="000309D2" w:rsidP="000309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Bulletin: November 25</w:t>
      </w:r>
    </w:p>
    <w:p w14:paraId="4AE40E54" w14:textId="77777777" w:rsidR="000309D2" w:rsidRPr="000309D2" w:rsidRDefault="000309D2" w:rsidP="000309D2">
      <w:pPr>
        <w:spacing w:after="0"/>
        <w:rPr>
          <w:b/>
          <w:sz w:val="24"/>
          <w:szCs w:val="24"/>
        </w:rPr>
      </w:pPr>
    </w:p>
    <w:p w14:paraId="008FAA98" w14:textId="34394567" w:rsidR="000309D2" w:rsidRPr="00FF246E" w:rsidRDefault="000309D2" w:rsidP="000309D2">
      <w:pPr>
        <w:rPr>
          <w:b/>
        </w:rPr>
      </w:pPr>
      <w:r w:rsidRPr="00FF246E">
        <w:rPr>
          <w:b/>
        </w:rPr>
        <w:t>A Prayer by Pope Francis ~</w:t>
      </w:r>
    </w:p>
    <w:p w14:paraId="22903B7F" w14:textId="77777777" w:rsidR="000309D2" w:rsidRDefault="000309D2" w:rsidP="000309D2">
      <w:pPr>
        <w:spacing w:after="0" w:line="240" w:lineRule="auto"/>
      </w:pPr>
      <w:r>
        <w:t>All-powerful God, you are present in the whole universe and in the smallest of your creatures.</w:t>
      </w:r>
    </w:p>
    <w:p w14:paraId="12474C69" w14:textId="77777777" w:rsidR="000309D2" w:rsidRDefault="000309D2" w:rsidP="000309D2">
      <w:pPr>
        <w:spacing w:after="0" w:line="240" w:lineRule="auto"/>
      </w:pPr>
      <w:r>
        <w:t>You embrace with your tenderness all that exists.</w:t>
      </w:r>
    </w:p>
    <w:p w14:paraId="544B0BE2" w14:textId="77777777" w:rsidR="000309D2" w:rsidRDefault="000309D2" w:rsidP="000309D2">
      <w:pPr>
        <w:spacing w:after="0" w:line="240" w:lineRule="auto"/>
      </w:pPr>
      <w:r>
        <w:t>Pour out upon us the power of your love, that we may protect life and beauty.</w:t>
      </w:r>
    </w:p>
    <w:p w14:paraId="5E13B3FB" w14:textId="77777777" w:rsidR="000309D2" w:rsidRDefault="000309D2" w:rsidP="000309D2">
      <w:pPr>
        <w:spacing w:after="0" w:line="240" w:lineRule="auto"/>
      </w:pPr>
      <w:r>
        <w:t>Fill us with peace, that we may live as brothers and sisters, harming no one.</w:t>
      </w:r>
    </w:p>
    <w:p w14:paraId="34EC824B" w14:textId="77777777" w:rsidR="000309D2" w:rsidRDefault="000309D2" w:rsidP="000309D2">
      <w:pPr>
        <w:spacing w:after="0" w:line="240" w:lineRule="auto"/>
      </w:pPr>
      <w:r>
        <w:t>O God of the poor,</w:t>
      </w:r>
    </w:p>
    <w:p w14:paraId="704F567A" w14:textId="77777777" w:rsidR="000309D2" w:rsidRDefault="000309D2" w:rsidP="000309D2">
      <w:pPr>
        <w:spacing w:after="0" w:line="240" w:lineRule="auto"/>
      </w:pPr>
      <w:r>
        <w:t>help us to rescue the abandoned and forgotten of this earth, so precious in your eyes.</w:t>
      </w:r>
    </w:p>
    <w:p w14:paraId="2EB5815B" w14:textId="77777777" w:rsidR="000309D2" w:rsidRDefault="000309D2" w:rsidP="000309D2">
      <w:pPr>
        <w:spacing w:after="0" w:line="240" w:lineRule="auto"/>
      </w:pPr>
      <w:r>
        <w:t>Bring healing to our lives, that we may protect the world and not prey on it,</w:t>
      </w:r>
    </w:p>
    <w:p w14:paraId="04303D6E" w14:textId="77777777" w:rsidR="000309D2" w:rsidRDefault="000309D2" w:rsidP="000309D2">
      <w:pPr>
        <w:spacing w:after="0" w:line="240" w:lineRule="auto"/>
      </w:pPr>
      <w:r>
        <w:t>that we may sow beauty, not pollution and destruction.</w:t>
      </w:r>
    </w:p>
    <w:p w14:paraId="49B14F5F" w14:textId="77777777" w:rsidR="000309D2" w:rsidRDefault="000309D2" w:rsidP="000309D2">
      <w:pPr>
        <w:spacing w:after="0" w:line="240" w:lineRule="auto"/>
      </w:pPr>
      <w:r>
        <w:t>Touch the hearts of those who look only for gain at the expense of the poor and the earth.</w:t>
      </w:r>
    </w:p>
    <w:p w14:paraId="323EC202" w14:textId="77777777" w:rsidR="000309D2" w:rsidRDefault="000309D2" w:rsidP="000309D2">
      <w:pPr>
        <w:spacing w:after="0" w:line="240" w:lineRule="auto"/>
      </w:pPr>
      <w:r>
        <w:lastRenderedPageBreak/>
        <w:t>Teach us to discover the worth of each thing, to be filled with awe and contemplation,</w:t>
      </w:r>
    </w:p>
    <w:p w14:paraId="2CA5A00B" w14:textId="77777777" w:rsidR="000309D2" w:rsidRDefault="000309D2" w:rsidP="000309D2">
      <w:pPr>
        <w:spacing w:after="0" w:line="240" w:lineRule="auto"/>
      </w:pPr>
      <w:r>
        <w:t>to recognize that we are profoundly united with every creature as we journey towards your infinite light.</w:t>
      </w:r>
    </w:p>
    <w:p w14:paraId="68F98D40" w14:textId="77777777" w:rsidR="000309D2" w:rsidRDefault="000309D2" w:rsidP="000309D2">
      <w:pPr>
        <w:spacing w:after="0" w:line="240" w:lineRule="auto"/>
      </w:pPr>
      <w:r>
        <w:t>We thank you for being with us each day.</w:t>
      </w:r>
    </w:p>
    <w:p w14:paraId="48ACC67D" w14:textId="77777777" w:rsidR="000309D2" w:rsidRDefault="000309D2" w:rsidP="000309D2">
      <w:pPr>
        <w:spacing w:after="0" w:line="240" w:lineRule="auto"/>
      </w:pPr>
      <w:r>
        <w:t>Encourage us, we pray, in our struggle for justice love and peace.</w:t>
      </w:r>
    </w:p>
    <w:p w14:paraId="27477504" w14:textId="77777777" w:rsidR="000309D2" w:rsidRDefault="000309D2" w:rsidP="000309D2">
      <w:pPr>
        <w:spacing w:line="240" w:lineRule="auto"/>
      </w:pPr>
    </w:p>
    <w:p w14:paraId="7B60D87E" w14:textId="77777777" w:rsidR="000309D2" w:rsidRPr="00FF246E" w:rsidRDefault="000309D2" w:rsidP="000309D2">
      <w:pPr>
        <w:rPr>
          <w:b/>
        </w:rPr>
      </w:pPr>
      <w:r w:rsidRPr="00FF246E">
        <w:rPr>
          <w:b/>
        </w:rPr>
        <w:t>Join with our Social Justice Committee on the 1</w:t>
      </w:r>
      <w:r w:rsidRPr="00FF246E">
        <w:rPr>
          <w:b/>
          <w:vertAlign w:val="superscript"/>
        </w:rPr>
        <w:t>st</w:t>
      </w:r>
      <w:r w:rsidRPr="00FF246E">
        <w:rPr>
          <w:b/>
        </w:rPr>
        <w:t xml:space="preserve"> Sunday each month after the 11:00 Mass and/or in the activities we will be presenting to you as we move forward with our work.</w:t>
      </w:r>
    </w:p>
    <w:p w14:paraId="0407ACB7" w14:textId="77777777" w:rsidR="000309D2" w:rsidRPr="004B3051" w:rsidRDefault="000309D2" w:rsidP="004B3051">
      <w:pPr>
        <w:shd w:val="clear" w:color="auto" w:fill="FFFFFF"/>
        <w:spacing w:before="100" w:beforeAutospacing="1" w:after="100" w:afterAutospacing="1" w:line="314" w:lineRule="atLeast"/>
        <w:outlineLvl w:val="2"/>
        <w:rPr>
          <w:rFonts w:eastAsia="Times New Roman" w:cstheme="minorHAnsi"/>
          <w:b/>
          <w:bCs/>
          <w:color w:val="000000"/>
        </w:rPr>
      </w:pPr>
    </w:p>
    <w:sectPr w:rsidR="000309D2" w:rsidRPr="004B3051" w:rsidSect="0027585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8DB"/>
    <w:multiLevelType w:val="multilevel"/>
    <w:tmpl w:val="3D20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E6634"/>
    <w:multiLevelType w:val="multilevel"/>
    <w:tmpl w:val="652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84DFD"/>
    <w:multiLevelType w:val="multilevel"/>
    <w:tmpl w:val="63B6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93"/>
    <w:rsid w:val="000309D2"/>
    <w:rsid w:val="00045C24"/>
    <w:rsid w:val="00091C4E"/>
    <w:rsid w:val="000F3A93"/>
    <w:rsid w:val="001A11A8"/>
    <w:rsid w:val="0027585B"/>
    <w:rsid w:val="00300A62"/>
    <w:rsid w:val="003236A1"/>
    <w:rsid w:val="0034428B"/>
    <w:rsid w:val="00487053"/>
    <w:rsid w:val="004B3051"/>
    <w:rsid w:val="005449C7"/>
    <w:rsid w:val="007669E1"/>
    <w:rsid w:val="007A3805"/>
    <w:rsid w:val="007D4D41"/>
    <w:rsid w:val="008B7C1E"/>
    <w:rsid w:val="008E7F47"/>
    <w:rsid w:val="00937CBF"/>
    <w:rsid w:val="00951721"/>
    <w:rsid w:val="009A7A70"/>
    <w:rsid w:val="009B3936"/>
    <w:rsid w:val="009E36B6"/>
    <w:rsid w:val="00BE0899"/>
    <w:rsid w:val="00C37335"/>
    <w:rsid w:val="00C769A1"/>
    <w:rsid w:val="00C95AEB"/>
    <w:rsid w:val="00D319E0"/>
    <w:rsid w:val="00D77BBE"/>
    <w:rsid w:val="00DC5907"/>
    <w:rsid w:val="00E12580"/>
    <w:rsid w:val="00E4069D"/>
    <w:rsid w:val="00ED4350"/>
    <w:rsid w:val="00F21C25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93EE2"/>
  <w15:chartTrackingRefBased/>
  <w15:docId w15:val="{8ADAE690-ADEC-457C-9DDB-64E1477C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1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019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15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482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2715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919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2907">
                                              <w:marLeft w:val="150"/>
                                              <w:marRight w:val="30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08">
                                  <w:marLeft w:val="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792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9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8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2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16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37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4541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01191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63958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56410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390270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43978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29788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73658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6194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10428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250357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6663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482972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8395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01460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74392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70962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80882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23948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662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47487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977200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50630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259066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7031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85904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662715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4828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50773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4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09415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97495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297317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0664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850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2309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08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3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9245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4195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76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98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search.yahoo.com/_ylt=AwrEeBnK7OlbT2AAstkPxQt.;_ylu=X3oDMTByOHZyb21tBGNvbG8DYmYxBHBvcwMxBHZ0aWQDBHNlYwNzcg--/RV=2/RE=1542085962/RO=10/RU=https%3a%2f%2fwww.care2.com%2fnews%2fmember%2f100041282%2f4124652/RK=2/RS=ro3vzsR.47FjGF1wRYEP2XNSk1k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1584542.ct.sendgrid.net/mpss/c/AgE/ni0YAA/t.2mf/Hkg4VY8ITTKcpn5BetnW2Q/h5/WQ-2BlIwq7W2eCmkkcwbDiBV0Frf8aO-2BhheoIczpshG3AsX5ci-2BFzIKGCDeNW2-2FGzsKNSVTvE-2BCHz-2BB-2F4N-2Fcx20eBCo7GM4jFppEAZCTQtfcjPUBWMsvmWceZRY7DEXVVYoIUFFjLFpZujrD21ZelgsG7LTABxV9c0664hRbfu4aEJl6WgehCipQuwRZVbTlTbPUQOfod-2BUisfCVF6ccpXXE3C9PK2T8NWm3Hc4-2B191orcEJvkhr-2FkpyqRouhbpcxGgL-2BGDaQK7DQ0d3dHIbpb8iKh-2FGZrEciUMCgxiAJLO0qs21wfENhFW-2FH5Kr0PAFwj-2BEBRWI08KTimr-2BMa2Yq3NDlY6a4EC-2FeovKbScWJZ6YTbhQcFhpUQRG2VGK1fCESdNFv9N945PnGzjmfOZuKuQYHIqwSblTewp9Cca4CzccU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Tobia</dc:creator>
  <cp:keywords/>
  <dc:description/>
  <cp:lastModifiedBy>Daniel MacFarland</cp:lastModifiedBy>
  <cp:revision>2</cp:revision>
  <cp:lastPrinted>2018-11-12T21:47:00Z</cp:lastPrinted>
  <dcterms:created xsi:type="dcterms:W3CDTF">2019-02-06T18:27:00Z</dcterms:created>
  <dcterms:modified xsi:type="dcterms:W3CDTF">2019-02-06T18:27:00Z</dcterms:modified>
</cp:coreProperties>
</file>